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54AB" w14:textId="77777777" w:rsidR="00151D20" w:rsidRDefault="0067019D" w:rsidP="00BC0496">
      <w:pPr>
        <w:tabs>
          <w:tab w:val="left" w:pos="708"/>
          <w:tab w:val="left" w:pos="1416"/>
          <w:tab w:val="left" w:pos="2124"/>
          <w:tab w:val="left" w:pos="2832"/>
          <w:tab w:val="left" w:pos="6600"/>
        </w:tabs>
        <w:ind w:left="2832" w:firstLine="1416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object w:dxaOrig="1440" w:dyaOrig="1440" w14:anchorId="03727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6.65pt;margin-top:-44.2pt;width:123.7pt;height:123.7pt;z-index:251661312;mso-position-horizontal-relative:text;mso-position-vertical-relative:text">
            <v:imagedata r:id="rId4" o:title=""/>
          </v:shape>
          <o:OLEObject Type="Embed" ProgID="AcroExch.Document.DC" ShapeID="_x0000_s1027" DrawAspect="Content" ObjectID="_1633091784" r:id="rId5"/>
        </w:object>
      </w:r>
      <w:r w:rsidR="005A0F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610A1" wp14:editId="2458CB87">
                <wp:simplePos x="0" y="0"/>
                <wp:positionH relativeFrom="column">
                  <wp:posOffset>3452495</wp:posOffset>
                </wp:positionH>
                <wp:positionV relativeFrom="paragraph">
                  <wp:posOffset>962025</wp:posOffset>
                </wp:positionV>
                <wp:extent cx="1905000" cy="647700"/>
                <wp:effectExtent l="444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D085E" w14:textId="77777777" w:rsidR="003D24EC" w:rsidRPr="003D24EC" w:rsidRDefault="003D24EC" w:rsidP="003D24E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24EC">
                              <w:rPr>
                                <w:sz w:val="20"/>
                                <w:szCs w:val="20"/>
                                <w:u w:val="single"/>
                              </w:rPr>
                              <w:t>Oberschule Schiffdorf</w:t>
                            </w:r>
                          </w:p>
                          <w:p w14:paraId="4146DDAF" w14:textId="77777777" w:rsidR="003D24EC" w:rsidRPr="003D24EC" w:rsidRDefault="003D24EC" w:rsidP="003D24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24EC">
                              <w:rPr>
                                <w:sz w:val="16"/>
                                <w:szCs w:val="16"/>
                              </w:rPr>
                              <w:t>Jierweg 20,  27619 Schiffdorf,</w:t>
                            </w:r>
                          </w:p>
                          <w:p w14:paraId="56B34CC1" w14:textId="77777777" w:rsidR="003D24EC" w:rsidRPr="00BC0496" w:rsidRDefault="00BC0496" w:rsidP="00BC04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Tel.: 04706/9306-0  </w:t>
                            </w:r>
                            <w:r w:rsidR="003D24EC" w:rsidRPr="005A0F6D">
                              <w:rPr>
                                <w:sz w:val="16"/>
                                <w:szCs w:val="16"/>
                              </w:rPr>
                              <w:t>Fax: 04706/9306-19</w:t>
                            </w:r>
                          </w:p>
                          <w:p w14:paraId="37945B36" w14:textId="77777777" w:rsidR="003D24EC" w:rsidRPr="003D24EC" w:rsidRDefault="003D24EC" w:rsidP="003D24E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D24EC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mail: </w:t>
                            </w:r>
                            <w:r w:rsidR="009567E4">
                              <w:rPr>
                                <w:sz w:val="16"/>
                                <w:szCs w:val="16"/>
                                <w:lang w:val="it-IT"/>
                              </w:rPr>
                              <w:t>sekretariat@obsschiffdorf.de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610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1.85pt;margin-top:75.75pt;width:150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" stroked="f">
                <v:textbox>
                  <w:txbxContent>
                    <w:p w14:paraId="574D085E" w14:textId="77777777" w:rsidR="003D24EC" w:rsidRPr="003D24EC" w:rsidRDefault="003D24EC" w:rsidP="003D24E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24EC">
                        <w:rPr>
                          <w:sz w:val="20"/>
                          <w:szCs w:val="20"/>
                          <w:u w:val="single"/>
                        </w:rPr>
                        <w:t>Oberschule Schiffdorf</w:t>
                      </w:r>
                    </w:p>
                    <w:p w14:paraId="4146DDAF" w14:textId="77777777" w:rsidR="003D24EC" w:rsidRPr="003D24EC" w:rsidRDefault="003D24EC" w:rsidP="003D24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D24EC">
                        <w:rPr>
                          <w:sz w:val="16"/>
                          <w:szCs w:val="16"/>
                        </w:rPr>
                        <w:t>Jierweg 20,  27619 Schiffdorf,</w:t>
                      </w:r>
                    </w:p>
                    <w:p w14:paraId="56B34CC1" w14:textId="77777777" w:rsidR="003D24EC" w:rsidRPr="00BC0496" w:rsidRDefault="00BC0496" w:rsidP="00BC04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Tel.: 04706/9306-0  </w:t>
                      </w:r>
                      <w:r w:rsidR="003D24EC" w:rsidRPr="005A0F6D">
                        <w:rPr>
                          <w:sz w:val="16"/>
                          <w:szCs w:val="16"/>
                        </w:rPr>
                        <w:t>Fax: 04706/9306-19</w:t>
                      </w:r>
                    </w:p>
                    <w:p w14:paraId="37945B36" w14:textId="77777777" w:rsidR="003D24EC" w:rsidRPr="003D24EC" w:rsidRDefault="003D24EC" w:rsidP="003D24EC">
                      <w:pPr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3D24EC">
                        <w:rPr>
                          <w:sz w:val="16"/>
                          <w:szCs w:val="16"/>
                          <w:lang w:val="it-IT"/>
                        </w:rPr>
                        <w:t xml:space="preserve">mail: </w:t>
                      </w:r>
                      <w:r w:rsidR="009567E4">
                        <w:rPr>
                          <w:sz w:val="16"/>
                          <w:szCs w:val="16"/>
                          <w:lang w:val="it-IT"/>
                        </w:rPr>
                        <w:t>sekretariat@obsschiffdorf.de</w:t>
                      </w:r>
                    </w:p>
                  </w:txbxContent>
                </v:textbox>
              </v:shape>
            </w:pict>
          </mc:Fallback>
        </mc:AlternateContent>
      </w:r>
      <w:r w:rsidR="00356F7D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D84C81D" wp14:editId="69FE0B13">
            <wp:simplePos x="0" y="0"/>
            <wp:positionH relativeFrom="column">
              <wp:posOffset>4957445</wp:posOffset>
            </wp:positionH>
            <wp:positionV relativeFrom="paragraph">
              <wp:posOffset>254635</wp:posOffset>
            </wp:positionV>
            <wp:extent cx="1257300" cy="707390"/>
            <wp:effectExtent l="95250" t="190500" r="76200" b="168910"/>
            <wp:wrapNone/>
            <wp:docPr id="6" name="Bild 6" descr="proboneu neu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boneu neu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47268">
                      <a:off x="0" y="0"/>
                      <a:ext cx="12573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F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BD28F" wp14:editId="44C99F0D">
                <wp:simplePos x="0" y="0"/>
                <wp:positionH relativeFrom="column">
                  <wp:posOffset>-132715</wp:posOffset>
                </wp:positionH>
                <wp:positionV relativeFrom="paragraph">
                  <wp:posOffset>466725</wp:posOffset>
                </wp:positionV>
                <wp:extent cx="2118360" cy="1228725"/>
                <wp:effectExtent l="10160" t="9525" r="508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5F4B" w14:textId="77777777" w:rsidR="00F4228C" w:rsidRPr="00BC0496" w:rsidRDefault="00F4228C" w:rsidP="00BC0496">
                            <w:pPr>
                              <w:jc w:val="center"/>
                              <w:rPr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BC0496">
                              <w:rPr>
                                <w:color w:val="003366"/>
                                <w:sz w:val="20"/>
                                <w:szCs w:val="20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D28F" id="Textfeld 2" o:spid="_x0000_s1027" type="#_x0000_t202" style="position:absolute;left:0;text-align:left;margin-left:-10.45pt;margin-top:36.75pt;width:166.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">
                <v:textbox>
                  <w:txbxContent>
                    <w:p w14:paraId="19F15F4B" w14:textId="77777777" w:rsidR="00F4228C" w:rsidRPr="00BC0496" w:rsidRDefault="00F4228C" w:rsidP="00BC0496">
                      <w:pPr>
                        <w:jc w:val="center"/>
                        <w:rPr>
                          <w:color w:val="003366"/>
                          <w:sz w:val="20"/>
                          <w:szCs w:val="20"/>
                        </w:rPr>
                      </w:pPr>
                      <w:r w:rsidRPr="00BC0496">
                        <w:rPr>
                          <w:color w:val="003366"/>
                          <w:sz w:val="20"/>
                          <w:szCs w:val="20"/>
                        </w:rPr>
                        <w:t>Firmenstempel</w:t>
                      </w:r>
                    </w:p>
                  </w:txbxContent>
                </v:textbox>
              </v:shape>
            </w:pict>
          </mc:Fallback>
        </mc:AlternateContent>
      </w:r>
      <w:r w:rsidR="005A0F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E78D2B" wp14:editId="1F1F5D20">
                <wp:simplePos x="0" y="0"/>
                <wp:positionH relativeFrom="column">
                  <wp:posOffset>-132715</wp:posOffset>
                </wp:positionH>
                <wp:positionV relativeFrom="paragraph">
                  <wp:posOffset>-132080</wp:posOffset>
                </wp:positionV>
                <wp:extent cx="2115820" cy="387350"/>
                <wp:effectExtent l="10160" t="10795" r="508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6FE6" w14:textId="77777777" w:rsidR="0067019D" w:rsidRDefault="0067019D" w:rsidP="0067019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699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Praktikumszeugnis</w:t>
                            </w:r>
                          </w:p>
                          <w:p w14:paraId="77D5BBB0" w14:textId="2AD70A5E" w:rsidR="00F107E3" w:rsidRPr="00000205" w:rsidRDefault="00F107E3" w:rsidP="00F107E3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8D2B" id="Text Box 5" o:spid="_x0000_s1028" type="#_x0000_t202" style="position:absolute;left:0;text-align:left;margin-left:-10.45pt;margin-top:-10.4pt;width:166.6pt;height:30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">
                <v:textbox style="mso-fit-shape-to-text:t">
                  <w:txbxContent>
                    <w:p w14:paraId="16B56FE6" w14:textId="77777777" w:rsidR="0067019D" w:rsidRDefault="0067019D" w:rsidP="0067019D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6699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Praktikumszeugnis</w:t>
                      </w:r>
                    </w:p>
                    <w:p w14:paraId="77D5BBB0" w14:textId="2AD70A5E" w:rsidR="00F107E3" w:rsidRPr="00000205" w:rsidRDefault="00F107E3" w:rsidP="00F107E3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F6D">
        <w:rPr>
          <w:noProof/>
          <w:sz w:val="28"/>
          <w:szCs w:val="28"/>
        </w:rPr>
        <w:drawing>
          <wp:inline distT="0" distB="0" distL="0" distR="0" wp14:anchorId="11445870" wp14:editId="060182EE">
            <wp:extent cx="1038225" cy="1190625"/>
            <wp:effectExtent l="0" t="0" r="9525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71F31" w14:textId="77777777" w:rsidR="00151D20" w:rsidRDefault="003D24EC" w:rsidP="00F107E3">
      <w:pPr>
        <w:tabs>
          <w:tab w:val="left" w:pos="708"/>
          <w:tab w:val="left" w:pos="1416"/>
          <w:tab w:val="left" w:pos="2124"/>
          <w:tab w:val="left" w:pos="2832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146EB8" w14:textId="77777777" w:rsidR="00C717C6" w:rsidRPr="00151D20" w:rsidRDefault="00F107E3" w:rsidP="00151D20">
      <w:pPr>
        <w:tabs>
          <w:tab w:val="left" w:pos="708"/>
          <w:tab w:val="left" w:pos="1416"/>
          <w:tab w:val="left" w:pos="2124"/>
          <w:tab w:val="left" w:pos="2832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D20">
        <w:rPr>
          <w:sz w:val="28"/>
          <w:szCs w:val="28"/>
        </w:rPr>
        <w:t xml:space="preserve">                </w:t>
      </w:r>
    </w:p>
    <w:p w14:paraId="5EE87377" w14:textId="77777777" w:rsidR="00C717C6" w:rsidRPr="00C717C6" w:rsidRDefault="00C717C6" w:rsidP="00C717C6"/>
    <w:p w14:paraId="16A28848" w14:textId="77777777" w:rsidR="00151D20" w:rsidRDefault="00151D20" w:rsidP="0075753F">
      <w:pPr>
        <w:tabs>
          <w:tab w:val="left" w:pos="5055"/>
        </w:tabs>
        <w:rPr>
          <w:b/>
        </w:rPr>
      </w:pPr>
    </w:p>
    <w:p w14:paraId="7452E2C8" w14:textId="77777777" w:rsidR="0075753F" w:rsidRDefault="00151D20" w:rsidP="0075753F">
      <w:pPr>
        <w:tabs>
          <w:tab w:val="left" w:pos="5055"/>
        </w:tabs>
        <w:rPr>
          <w:b/>
        </w:rPr>
      </w:pPr>
      <w:r w:rsidRPr="00C717C6">
        <w:rPr>
          <w:b/>
        </w:rPr>
        <w:t>Praktikant/in</w:t>
      </w:r>
      <w:r>
        <w:rPr>
          <w:b/>
        </w:rPr>
        <w:t>:                                ______________________________________________</w:t>
      </w:r>
      <w:r w:rsidR="003D24EC">
        <w:rPr>
          <w:b/>
        </w:rPr>
        <w:t>____</w:t>
      </w:r>
      <w:r w:rsidR="00F4228C">
        <w:rPr>
          <w:b/>
        </w:rPr>
        <w:t>_</w:t>
      </w:r>
    </w:p>
    <w:p w14:paraId="2AD30E70" w14:textId="77777777" w:rsidR="00151D20" w:rsidRPr="009575EC" w:rsidRDefault="00151D20" w:rsidP="0075753F">
      <w:pPr>
        <w:tabs>
          <w:tab w:val="left" w:pos="5055"/>
        </w:tabs>
        <w:rPr>
          <w:b/>
        </w:rPr>
      </w:pPr>
    </w:p>
    <w:p w14:paraId="7DDDBB38" w14:textId="77777777" w:rsidR="00151D20" w:rsidRDefault="0075753F" w:rsidP="0075753F">
      <w:pPr>
        <w:tabs>
          <w:tab w:val="left" w:pos="5055"/>
        </w:tabs>
        <w:rPr>
          <w:b/>
        </w:rPr>
      </w:pPr>
      <w:r w:rsidRPr="009575EC">
        <w:rPr>
          <w:b/>
        </w:rPr>
        <w:t>Ansprechpartner im Bet</w:t>
      </w:r>
      <w:r w:rsidR="009575EC">
        <w:rPr>
          <w:b/>
        </w:rPr>
        <w:t>rieb:</w:t>
      </w:r>
      <w:r w:rsidR="00151D20">
        <w:rPr>
          <w:b/>
        </w:rPr>
        <w:t xml:space="preserve">      ______________________________________________</w:t>
      </w:r>
      <w:r w:rsidR="003D24EC">
        <w:rPr>
          <w:b/>
        </w:rPr>
        <w:t>____</w:t>
      </w:r>
      <w:r w:rsidR="00F4228C">
        <w:rPr>
          <w:b/>
        </w:rPr>
        <w:t>_</w:t>
      </w:r>
    </w:p>
    <w:p w14:paraId="3E64600F" w14:textId="77777777" w:rsidR="0075753F" w:rsidRPr="009575EC" w:rsidRDefault="009575EC" w:rsidP="0075753F">
      <w:pPr>
        <w:tabs>
          <w:tab w:val="left" w:pos="5055"/>
        </w:tabs>
        <w:rPr>
          <w:b/>
        </w:rPr>
      </w:pPr>
      <w:r>
        <w:rPr>
          <w:b/>
        </w:rPr>
        <w:t xml:space="preserve"> </w:t>
      </w:r>
    </w:p>
    <w:p w14:paraId="2BC5FE16" w14:textId="77777777" w:rsidR="0075753F" w:rsidRDefault="0075753F" w:rsidP="0075753F">
      <w:pPr>
        <w:tabs>
          <w:tab w:val="left" w:pos="5055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265"/>
        <w:gridCol w:w="537"/>
        <w:gridCol w:w="531"/>
        <w:gridCol w:w="530"/>
        <w:gridCol w:w="528"/>
        <w:gridCol w:w="528"/>
        <w:gridCol w:w="672"/>
        <w:gridCol w:w="2735"/>
      </w:tblGrid>
      <w:tr w:rsidR="006B2E71" w14:paraId="37D66F06" w14:textId="77777777" w:rsidTr="003D24EC">
        <w:tc>
          <w:tcPr>
            <w:tcW w:w="3545" w:type="dxa"/>
            <w:gridSpan w:val="2"/>
          </w:tcPr>
          <w:p w14:paraId="65B15547" w14:textId="77777777" w:rsidR="00AC4B3D" w:rsidRDefault="00AC4B3D" w:rsidP="00174730">
            <w:pPr>
              <w:tabs>
                <w:tab w:val="left" w:pos="5055"/>
              </w:tabs>
              <w:jc w:val="center"/>
            </w:pPr>
          </w:p>
        </w:tc>
        <w:tc>
          <w:tcPr>
            <w:tcW w:w="537" w:type="dxa"/>
          </w:tcPr>
          <w:p w14:paraId="5F2162FA" w14:textId="77777777" w:rsidR="00AC4B3D" w:rsidRDefault="00AC4B3D" w:rsidP="00174730">
            <w:pPr>
              <w:tabs>
                <w:tab w:val="left" w:pos="5055"/>
              </w:tabs>
              <w:jc w:val="center"/>
            </w:pPr>
            <w:r>
              <w:t>++</w:t>
            </w:r>
          </w:p>
        </w:tc>
        <w:tc>
          <w:tcPr>
            <w:tcW w:w="531" w:type="dxa"/>
          </w:tcPr>
          <w:p w14:paraId="1EDEF706" w14:textId="77777777" w:rsidR="00AC4B3D" w:rsidRDefault="00AC4B3D" w:rsidP="00174730">
            <w:pPr>
              <w:tabs>
                <w:tab w:val="left" w:pos="5055"/>
              </w:tabs>
              <w:jc w:val="center"/>
            </w:pPr>
            <w:r>
              <w:t>+</w:t>
            </w:r>
          </w:p>
        </w:tc>
        <w:tc>
          <w:tcPr>
            <w:tcW w:w="530" w:type="dxa"/>
          </w:tcPr>
          <w:p w14:paraId="6AB771BA" w14:textId="77777777" w:rsidR="00AC4B3D" w:rsidRDefault="00AC4B3D" w:rsidP="00174730">
            <w:pPr>
              <w:tabs>
                <w:tab w:val="left" w:pos="5055"/>
              </w:tabs>
              <w:jc w:val="center"/>
            </w:pPr>
            <w:r>
              <w:t>0</w:t>
            </w:r>
          </w:p>
        </w:tc>
        <w:tc>
          <w:tcPr>
            <w:tcW w:w="528" w:type="dxa"/>
          </w:tcPr>
          <w:p w14:paraId="1A92D087" w14:textId="77777777" w:rsidR="00AC4B3D" w:rsidRDefault="00AC4B3D" w:rsidP="00174730">
            <w:pPr>
              <w:tabs>
                <w:tab w:val="left" w:pos="5055"/>
              </w:tabs>
              <w:jc w:val="center"/>
            </w:pPr>
            <w:r>
              <w:t>-</w:t>
            </w:r>
          </w:p>
        </w:tc>
        <w:tc>
          <w:tcPr>
            <w:tcW w:w="528" w:type="dxa"/>
          </w:tcPr>
          <w:p w14:paraId="0D568A5C" w14:textId="77777777" w:rsidR="00AC4B3D" w:rsidRDefault="00AC4B3D" w:rsidP="00174730">
            <w:pPr>
              <w:tabs>
                <w:tab w:val="left" w:pos="5055"/>
              </w:tabs>
              <w:jc w:val="center"/>
            </w:pPr>
            <w:r>
              <w:t>--</w:t>
            </w:r>
          </w:p>
        </w:tc>
        <w:tc>
          <w:tcPr>
            <w:tcW w:w="3407" w:type="dxa"/>
            <w:gridSpan w:val="2"/>
          </w:tcPr>
          <w:p w14:paraId="4C06B18E" w14:textId="77777777" w:rsidR="00AC4B3D" w:rsidRDefault="00AC4B3D" w:rsidP="00174730">
            <w:pPr>
              <w:tabs>
                <w:tab w:val="left" w:pos="5055"/>
              </w:tabs>
              <w:jc w:val="center"/>
            </w:pPr>
          </w:p>
        </w:tc>
      </w:tr>
      <w:tr w:rsidR="006B2E71" w14:paraId="2F6B314A" w14:textId="77777777" w:rsidTr="003D24EC">
        <w:tc>
          <w:tcPr>
            <w:tcW w:w="3545" w:type="dxa"/>
            <w:gridSpan w:val="2"/>
          </w:tcPr>
          <w:p w14:paraId="386E1C3C" w14:textId="77777777" w:rsidR="00AC4B3D" w:rsidRPr="00174730" w:rsidRDefault="00AC4B3D" w:rsidP="00174730">
            <w:pPr>
              <w:tabs>
                <w:tab w:val="left" w:pos="5055"/>
              </w:tabs>
              <w:rPr>
                <w:b/>
              </w:rPr>
            </w:pPr>
            <w:r w:rsidRPr="00174730">
              <w:rPr>
                <w:b/>
              </w:rPr>
              <w:t>Zuverlässigkeit</w:t>
            </w:r>
          </w:p>
        </w:tc>
        <w:tc>
          <w:tcPr>
            <w:tcW w:w="537" w:type="dxa"/>
          </w:tcPr>
          <w:p w14:paraId="733E0894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</w:tcPr>
          <w:p w14:paraId="2DDC0D5A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</w:tcPr>
          <w:p w14:paraId="6DF90BA3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0640532C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6CC36246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</w:tcPr>
          <w:p w14:paraId="1E9E067A" w14:textId="77777777" w:rsidR="00AC4B3D" w:rsidRDefault="00AC4B3D" w:rsidP="00174730">
            <w:pPr>
              <w:tabs>
                <w:tab w:val="left" w:pos="5055"/>
              </w:tabs>
            </w:pPr>
          </w:p>
        </w:tc>
      </w:tr>
      <w:tr w:rsidR="006B2E71" w14:paraId="00BF2868" w14:textId="77777777" w:rsidTr="003D24EC">
        <w:trPr>
          <w:trHeight w:val="725"/>
        </w:trPr>
        <w:tc>
          <w:tcPr>
            <w:tcW w:w="3545" w:type="dxa"/>
            <w:gridSpan w:val="2"/>
            <w:tcBorders>
              <w:bottom w:val="nil"/>
            </w:tcBorders>
          </w:tcPr>
          <w:p w14:paraId="3E4EBBD9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Aufgaben werden planmäßig</w:t>
            </w:r>
          </w:p>
          <w:p w14:paraId="6D89571C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erledigt, Absprachen werden eingehalten</w:t>
            </w:r>
          </w:p>
          <w:p w14:paraId="48DFC0DC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14:paraId="4AF6A325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2DD9981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A56EC9D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33C01B87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6BECD15F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bottom w:val="nil"/>
            </w:tcBorders>
          </w:tcPr>
          <w:p w14:paraId="772926B7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ist vergesslich, muss mehrmals erinnert werden, hält Absprachen nicht ein</w:t>
            </w:r>
          </w:p>
        </w:tc>
      </w:tr>
      <w:tr w:rsidR="006B2E71" w14:paraId="2F4BF76D" w14:textId="77777777" w:rsidTr="003D24EC">
        <w:tc>
          <w:tcPr>
            <w:tcW w:w="3545" w:type="dxa"/>
            <w:gridSpan w:val="2"/>
            <w:tcBorders>
              <w:top w:val="nil"/>
            </w:tcBorders>
          </w:tcPr>
          <w:p w14:paraId="407DBCE0" w14:textId="77777777" w:rsidR="00AC4B3D" w:rsidRDefault="00AC4B3D" w:rsidP="00174730">
            <w:pPr>
              <w:tabs>
                <w:tab w:val="left" w:pos="5055"/>
              </w:tabs>
            </w:pPr>
            <w:r w:rsidRPr="00174730">
              <w:rPr>
                <w:sz w:val="20"/>
                <w:szCs w:val="20"/>
              </w:rPr>
              <w:t>Ist stets pünktlich</w:t>
            </w:r>
          </w:p>
        </w:tc>
        <w:tc>
          <w:tcPr>
            <w:tcW w:w="537" w:type="dxa"/>
          </w:tcPr>
          <w:p w14:paraId="32C3C5D4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1B891CE6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62676F2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3CAE287C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0053FF95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  <w:tcBorders>
              <w:top w:val="nil"/>
            </w:tcBorders>
          </w:tcPr>
          <w:p w14:paraId="3180A523" w14:textId="77777777" w:rsidR="00AC4B3D" w:rsidRDefault="00AC4B3D" w:rsidP="00174730">
            <w:pPr>
              <w:tabs>
                <w:tab w:val="left" w:pos="5055"/>
              </w:tabs>
            </w:pPr>
            <w:r w:rsidRPr="00174730">
              <w:rPr>
                <w:sz w:val="20"/>
                <w:szCs w:val="20"/>
              </w:rPr>
              <w:t>Ist unpünktlich</w:t>
            </w:r>
          </w:p>
        </w:tc>
      </w:tr>
      <w:tr w:rsidR="006B2E71" w14:paraId="1D3B0CE5" w14:textId="77777777" w:rsidTr="003D24EC">
        <w:tc>
          <w:tcPr>
            <w:tcW w:w="3545" w:type="dxa"/>
            <w:gridSpan w:val="2"/>
          </w:tcPr>
          <w:p w14:paraId="105FCBF2" w14:textId="77777777" w:rsidR="00AC4B3D" w:rsidRPr="00174730" w:rsidRDefault="006B2E71" w:rsidP="00174730">
            <w:pPr>
              <w:tabs>
                <w:tab w:val="left" w:pos="5055"/>
              </w:tabs>
              <w:rPr>
                <w:b/>
              </w:rPr>
            </w:pPr>
            <w:r w:rsidRPr="00174730">
              <w:rPr>
                <w:b/>
              </w:rPr>
              <w:t>Arbeitsergebnisse</w:t>
            </w:r>
          </w:p>
        </w:tc>
        <w:tc>
          <w:tcPr>
            <w:tcW w:w="537" w:type="dxa"/>
            <w:tcBorders>
              <w:right w:val="nil"/>
            </w:tcBorders>
          </w:tcPr>
          <w:p w14:paraId="461FB0FF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5F550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0CD43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F5CF5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  <w:tcBorders>
              <w:left w:val="nil"/>
            </w:tcBorders>
          </w:tcPr>
          <w:p w14:paraId="23DDDFC6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</w:tcPr>
          <w:p w14:paraId="11DE6E52" w14:textId="77777777" w:rsidR="00AC4B3D" w:rsidRDefault="00AC4B3D" w:rsidP="00174730">
            <w:pPr>
              <w:tabs>
                <w:tab w:val="left" w:pos="5055"/>
              </w:tabs>
            </w:pPr>
          </w:p>
        </w:tc>
      </w:tr>
      <w:tr w:rsidR="006B2E71" w14:paraId="1F40B4D4" w14:textId="77777777" w:rsidTr="003D24EC">
        <w:tc>
          <w:tcPr>
            <w:tcW w:w="3545" w:type="dxa"/>
            <w:gridSpan w:val="2"/>
            <w:tcBorders>
              <w:bottom w:val="nil"/>
            </w:tcBorders>
          </w:tcPr>
          <w:p w14:paraId="7D6A5D24" w14:textId="77777777" w:rsidR="001418DC" w:rsidRPr="00174730" w:rsidRDefault="001418D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  <w:p w14:paraId="748437DE" w14:textId="77777777" w:rsidR="00AC4B3D" w:rsidRPr="00174730" w:rsidRDefault="001418D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Arbeitet sorgfältig, genau</w:t>
            </w:r>
          </w:p>
        </w:tc>
        <w:tc>
          <w:tcPr>
            <w:tcW w:w="537" w:type="dxa"/>
          </w:tcPr>
          <w:p w14:paraId="0F60415A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7AB7DD5A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14:paraId="7AB3C6B8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5DDB78F4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47BC0913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bottom w:val="nil"/>
            </w:tcBorders>
          </w:tcPr>
          <w:p w14:paraId="13B4EEFA" w14:textId="77777777" w:rsidR="00AC4B3D" w:rsidRPr="00174730" w:rsidRDefault="001418D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Arbeitet oberflächlich/macht häufig Fehler</w:t>
            </w:r>
          </w:p>
        </w:tc>
      </w:tr>
      <w:tr w:rsidR="006B2E71" w:rsidRPr="00174730" w14:paraId="27A4FDF1" w14:textId="77777777" w:rsidTr="003D24EC">
        <w:tc>
          <w:tcPr>
            <w:tcW w:w="3545" w:type="dxa"/>
            <w:gridSpan w:val="2"/>
            <w:tcBorders>
              <w:top w:val="nil"/>
              <w:bottom w:val="nil"/>
            </w:tcBorders>
          </w:tcPr>
          <w:p w14:paraId="1065F1D9" w14:textId="77777777" w:rsidR="001418DC" w:rsidRPr="00174730" w:rsidRDefault="001418D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  <w:p w14:paraId="31FBDA97" w14:textId="77777777" w:rsidR="00AC4B3D" w:rsidRPr="00174730" w:rsidRDefault="001418D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Führt Aufgaben konzentriert aus</w:t>
            </w:r>
          </w:p>
        </w:tc>
        <w:tc>
          <w:tcPr>
            <w:tcW w:w="537" w:type="dxa"/>
          </w:tcPr>
          <w:p w14:paraId="25FD94A5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C3C43DA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7F03C7BA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4F1219FD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047BDCA6" w14:textId="77777777" w:rsidR="00AC4B3D" w:rsidRPr="00174730" w:rsidRDefault="00AC4B3D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nil"/>
              <w:bottom w:val="nil"/>
            </w:tcBorders>
          </w:tcPr>
          <w:p w14:paraId="1ECC88B3" w14:textId="77777777" w:rsidR="00AC4B3D" w:rsidRPr="00174730" w:rsidRDefault="001418D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Ist unkonzentriert/lässt sich schnell ablenken</w:t>
            </w:r>
          </w:p>
        </w:tc>
      </w:tr>
      <w:tr w:rsidR="006B2E71" w14:paraId="6EE7EEA8" w14:textId="77777777" w:rsidTr="003D24EC">
        <w:tc>
          <w:tcPr>
            <w:tcW w:w="3545" w:type="dxa"/>
            <w:gridSpan w:val="2"/>
            <w:tcBorders>
              <w:top w:val="nil"/>
            </w:tcBorders>
          </w:tcPr>
          <w:p w14:paraId="7FAEC1E4" w14:textId="77777777" w:rsidR="001418DC" w:rsidRPr="00174730" w:rsidRDefault="001418D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  <w:p w14:paraId="6E5142A2" w14:textId="77777777" w:rsidR="00AC4B3D" w:rsidRPr="00174730" w:rsidRDefault="001418D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Erledigt die übertragenen Aufgaben sehr selbstständig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E7635F7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58011AF9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3D749EEB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3E017CC1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5A1BDAB8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  <w:tcBorders>
              <w:top w:val="nil"/>
            </w:tcBorders>
          </w:tcPr>
          <w:p w14:paraId="79A2A02E" w14:textId="77777777" w:rsidR="00AC4B3D" w:rsidRPr="00174730" w:rsidRDefault="001418D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 xml:space="preserve">Ist unsicher in der </w:t>
            </w:r>
            <w:r w:rsidR="006B2E71" w:rsidRPr="00174730">
              <w:rPr>
                <w:sz w:val="20"/>
                <w:szCs w:val="20"/>
              </w:rPr>
              <w:t>Arbeitsführung</w:t>
            </w:r>
            <w:r w:rsidRPr="00174730">
              <w:rPr>
                <w:sz w:val="20"/>
                <w:szCs w:val="20"/>
              </w:rPr>
              <w:t>/stellt unnötige Fragen</w:t>
            </w:r>
          </w:p>
        </w:tc>
      </w:tr>
      <w:tr w:rsidR="006B2E71" w14:paraId="3F66F9E2" w14:textId="77777777" w:rsidTr="003D24EC">
        <w:tc>
          <w:tcPr>
            <w:tcW w:w="3545" w:type="dxa"/>
            <w:gridSpan w:val="2"/>
          </w:tcPr>
          <w:p w14:paraId="52BB9D3D" w14:textId="77777777" w:rsidR="00AC4B3D" w:rsidRPr="00174730" w:rsidRDefault="00E40012" w:rsidP="00174730">
            <w:pPr>
              <w:tabs>
                <w:tab w:val="left" w:pos="5055"/>
              </w:tabs>
              <w:rPr>
                <w:b/>
              </w:rPr>
            </w:pPr>
            <w:r w:rsidRPr="00174730">
              <w:rPr>
                <w:b/>
              </w:rPr>
              <w:t>Interessen/Initiative</w:t>
            </w:r>
          </w:p>
        </w:tc>
        <w:tc>
          <w:tcPr>
            <w:tcW w:w="537" w:type="dxa"/>
            <w:tcBorders>
              <w:right w:val="nil"/>
            </w:tcBorders>
          </w:tcPr>
          <w:p w14:paraId="028C10E5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  <w:tcBorders>
              <w:left w:val="nil"/>
              <w:right w:val="nil"/>
            </w:tcBorders>
          </w:tcPr>
          <w:p w14:paraId="5270CB9A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14:paraId="4C3FA571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40BAD05E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  <w:tcBorders>
              <w:left w:val="nil"/>
            </w:tcBorders>
          </w:tcPr>
          <w:p w14:paraId="59D88AB3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</w:tcPr>
          <w:p w14:paraId="634DEC16" w14:textId="77777777" w:rsidR="00AC4B3D" w:rsidRDefault="00AC4B3D" w:rsidP="00174730">
            <w:pPr>
              <w:tabs>
                <w:tab w:val="left" w:pos="5055"/>
              </w:tabs>
            </w:pPr>
          </w:p>
        </w:tc>
      </w:tr>
      <w:tr w:rsidR="006B2E71" w14:paraId="0E4105AB" w14:textId="77777777" w:rsidTr="003D24EC">
        <w:tc>
          <w:tcPr>
            <w:tcW w:w="3545" w:type="dxa"/>
            <w:gridSpan w:val="2"/>
            <w:tcBorders>
              <w:bottom w:val="nil"/>
            </w:tcBorders>
          </w:tcPr>
          <w:p w14:paraId="6C8D3089" w14:textId="77777777" w:rsidR="00AC4B3D" w:rsidRPr="00174730" w:rsidRDefault="00E40012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 xml:space="preserve">Arbeitet interessiert und einsatzfreudig/stellt </w:t>
            </w:r>
            <w:r w:rsidR="006B2E71" w:rsidRPr="00174730">
              <w:rPr>
                <w:sz w:val="20"/>
                <w:szCs w:val="20"/>
              </w:rPr>
              <w:t>konstruktive</w:t>
            </w:r>
            <w:r w:rsidRPr="00174730">
              <w:rPr>
                <w:sz w:val="20"/>
                <w:szCs w:val="20"/>
              </w:rPr>
              <w:t xml:space="preserve"> Fragen</w:t>
            </w:r>
          </w:p>
        </w:tc>
        <w:tc>
          <w:tcPr>
            <w:tcW w:w="537" w:type="dxa"/>
          </w:tcPr>
          <w:p w14:paraId="7F8BE503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</w:tcPr>
          <w:p w14:paraId="34DD9E00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</w:tcPr>
          <w:p w14:paraId="35032DDB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56030BD1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4DE921EC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  <w:tcBorders>
              <w:bottom w:val="nil"/>
            </w:tcBorders>
          </w:tcPr>
          <w:p w14:paraId="03C74224" w14:textId="77777777" w:rsidR="00AC4B3D" w:rsidRPr="00174730" w:rsidRDefault="008A2BAE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Arbeitet lustlos/gleichgültig</w:t>
            </w:r>
          </w:p>
        </w:tc>
      </w:tr>
      <w:tr w:rsidR="006B2E71" w14:paraId="5BF91D68" w14:textId="77777777" w:rsidTr="003D24EC">
        <w:tc>
          <w:tcPr>
            <w:tcW w:w="3545" w:type="dxa"/>
            <w:gridSpan w:val="2"/>
            <w:tcBorders>
              <w:top w:val="nil"/>
            </w:tcBorders>
          </w:tcPr>
          <w:p w14:paraId="6F833980" w14:textId="77777777" w:rsidR="00AC4B3D" w:rsidRPr="00174730" w:rsidRDefault="008A2BAE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Erledigt Routineaufgaben ohne Aufforderung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1841CF2D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FB5A593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669DC307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4D4FE073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0C626DC1" w14:textId="77777777" w:rsidR="00AC4B3D" w:rsidRDefault="00AC4B3D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  <w:tcBorders>
              <w:top w:val="nil"/>
            </w:tcBorders>
          </w:tcPr>
          <w:p w14:paraId="37192DA6" w14:textId="77777777" w:rsidR="00AC4B3D" w:rsidRPr="00174730" w:rsidRDefault="00616AF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Wartet stets auf Aufforderungen</w:t>
            </w:r>
          </w:p>
        </w:tc>
      </w:tr>
      <w:tr w:rsidR="006B2E71" w:rsidRPr="00174730" w14:paraId="66AAA90E" w14:textId="77777777" w:rsidTr="003D24EC">
        <w:tc>
          <w:tcPr>
            <w:tcW w:w="3545" w:type="dxa"/>
            <w:gridSpan w:val="2"/>
          </w:tcPr>
          <w:p w14:paraId="7EEA1264" w14:textId="77777777" w:rsidR="00AC4B3D" w:rsidRPr="00174730" w:rsidRDefault="00616AFC" w:rsidP="00174730">
            <w:pPr>
              <w:tabs>
                <w:tab w:val="left" w:pos="5055"/>
              </w:tabs>
              <w:rPr>
                <w:b/>
              </w:rPr>
            </w:pPr>
            <w:r w:rsidRPr="00174730">
              <w:rPr>
                <w:b/>
              </w:rPr>
              <w:t>Ausdauer/Arbeitstempo</w:t>
            </w:r>
          </w:p>
        </w:tc>
        <w:tc>
          <w:tcPr>
            <w:tcW w:w="537" w:type="dxa"/>
            <w:tcBorders>
              <w:right w:val="nil"/>
            </w:tcBorders>
          </w:tcPr>
          <w:p w14:paraId="74D090F1" w14:textId="77777777" w:rsidR="00AC4B3D" w:rsidRPr="00174730" w:rsidRDefault="00AC4B3D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31" w:type="dxa"/>
            <w:tcBorders>
              <w:left w:val="nil"/>
              <w:right w:val="nil"/>
            </w:tcBorders>
          </w:tcPr>
          <w:p w14:paraId="00556F42" w14:textId="77777777" w:rsidR="00AC4B3D" w:rsidRPr="00174730" w:rsidRDefault="00AC4B3D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14:paraId="6899D445" w14:textId="77777777" w:rsidR="00AC4B3D" w:rsidRPr="00174730" w:rsidRDefault="00AC4B3D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70715C17" w14:textId="77777777" w:rsidR="00AC4B3D" w:rsidRPr="00174730" w:rsidRDefault="00AC4B3D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28" w:type="dxa"/>
            <w:tcBorders>
              <w:left w:val="nil"/>
            </w:tcBorders>
          </w:tcPr>
          <w:p w14:paraId="47E6E4B4" w14:textId="77777777" w:rsidR="00AC4B3D" w:rsidRPr="00174730" w:rsidRDefault="00AC4B3D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3407" w:type="dxa"/>
            <w:gridSpan w:val="2"/>
          </w:tcPr>
          <w:p w14:paraId="7FE09B16" w14:textId="77777777" w:rsidR="00AC4B3D" w:rsidRPr="00174730" w:rsidRDefault="00AC4B3D" w:rsidP="00174730">
            <w:pPr>
              <w:tabs>
                <w:tab w:val="left" w:pos="5055"/>
              </w:tabs>
              <w:rPr>
                <w:b/>
              </w:rPr>
            </w:pPr>
          </w:p>
        </w:tc>
      </w:tr>
      <w:tr w:rsidR="006B2E71" w14:paraId="0FCC9F79" w14:textId="77777777" w:rsidTr="003D24EC">
        <w:tc>
          <w:tcPr>
            <w:tcW w:w="3545" w:type="dxa"/>
            <w:gridSpan w:val="2"/>
            <w:tcBorders>
              <w:bottom w:val="nil"/>
            </w:tcBorders>
          </w:tcPr>
          <w:p w14:paraId="3C2466E9" w14:textId="77777777" w:rsidR="00616AFC" w:rsidRPr="00174730" w:rsidRDefault="00616AF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Arbeitet ausdauernd</w:t>
            </w:r>
          </w:p>
        </w:tc>
        <w:tc>
          <w:tcPr>
            <w:tcW w:w="537" w:type="dxa"/>
          </w:tcPr>
          <w:p w14:paraId="5B8CD6E7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</w:tcPr>
          <w:p w14:paraId="451D4917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</w:tcPr>
          <w:p w14:paraId="0F89C3C9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3328B3FD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3B8DACB4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  <w:tcBorders>
              <w:bottom w:val="nil"/>
            </w:tcBorders>
          </w:tcPr>
          <w:p w14:paraId="45274D48" w14:textId="77777777" w:rsidR="00616AFC" w:rsidRPr="00174730" w:rsidRDefault="00616AF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Hat keine Ausdauer/ermüdet schnell</w:t>
            </w:r>
          </w:p>
        </w:tc>
      </w:tr>
      <w:tr w:rsidR="006B2E71" w14:paraId="1BD14820" w14:textId="77777777" w:rsidTr="003D24EC">
        <w:tc>
          <w:tcPr>
            <w:tcW w:w="3545" w:type="dxa"/>
            <w:gridSpan w:val="2"/>
            <w:tcBorders>
              <w:top w:val="nil"/>
            </w:tcBorders>
          </w:tcPr>
          <w:p w14:paraId="380E900B" w14:textId="77777777" w:rsidR="00616AFC" w:rsidRPr="00174730" w:rsidRDefault="00616AF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Erledigt die gestellte Aufgabe schnell</w:t>
            </w:r>
          </w:p>
        </w:tc>
        <w:tc>
          <w:tcPr>
            <w:tcW w:w="537" w:type="dxa"/>
          </w:tcPr>
          <w:p w14:paraId="21B8BA7C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</w:tcPr>
          <w:p w14:paraId="46D6DB46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</w:tcPr>
          <w:p w14:paraId="3BA6D70F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0A9530FF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1885523F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  <w:tcBorders>
              <w:top w:val="nil"/>
            </w:tcBorders>
          </w:tcPr>
          <w:p w14:paraId="4DB109C9" w14:textId="77777777" w:rsidR="00616AFC" w:rsidRPr="00174730" w:rsidRDefault="00616AFC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Benötigt viel Zeit/arbeitet langsam</w:t>
            </w:r>
          </w:p>
        </w:tc>
      </w:tr>
      <w:tr w:rsidR="006B2E71" w:rsidRPr="00174730" w14:paraId="280D05D4" w14:textId="77777777" w:rsidTr="003D24EC">
        <w:tc>
          <w:tcPr>
            <w:tcW w:w="3545" w:type="dxa"/>
            <w:gridSpan w:val="2"/>
          </w:tcPr>
          <w:p w14:paraId="46C8C0E0" w14:textId="77777777" w:rsidR="00616AFC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  <w:r w:rsidRPr="00174730">
              <w:rPr>
                <w:b/>
              </w:rPr>
              <w:t>Zusammenarbeit</w:t>
            </w:r>
          </w:p>
        </w:tc>
        <w:tc>
          <w:tcPr>
            <w:tcW w:w="537" w:type="dxa"/>
          </w:tcPr>
          <w:p w14:paraId="1E9C35A2" w14:textId="77777777" w:rsidR="00616AFC" w:rsidRPr="00174730" w:rsidRDefault="00616AFC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31" w:type="dxa"/>
          </w:tcPr>
          <w:p w14:paraId="69C23CAC" w14:textId="77777777" w:rsidR="00616AFC" w:rsidRPr="00174730" w:rsidRDefault="00616AFC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30" w:type="dxa"/>
          </w:tcPr>
          <w:p w14:paraId="5B9E94DC" w14:textId="77777777" w:rsidR="00616AFC" w:rsidRPr="00174730" w:rsidRDefault="00616AFC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28" w:type="dxa"/>
          </w:tcPr>
          <w:p w14:paraId="6DC197DB" w14:textId="77777777" w:rsidR="00616AFC" w:rsidRPr="00174730" w:rsidRDefault="00616AFC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28" w:type="dxa"/>
          </w:tcPr>
          <w:p w14:paraId="36EBA7E4" w14:textId="77777777" w:rsidR="00616AFC" w:rsidRPr="00174730" w:rsidRDefault="00616AFC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3407" w:type="dxa"/>
            <w:gridSpan w:val="2"/>
          </w:tcPr>
          <w:p w14:paraId="0994AF12" w14:textId="77777777" w:rsidR="00616AFC" w:rsidRPr="00174730" w:rsidRDefault="00616AFC" w:rsidP="00174730">
            <w:pPr>
              <w:tabs>
                <w:tab w:val="left" w:pos="5055"/>
              </w:tabs>
              <w:rPr>
                <w:b/>
              </w:rPr>
            </w:pPr>
          </w:p>
        </w:tc>
      </w:tr>
      <w:tr w:rsidR="006B2E71" w14:paraId="5306A942" w14:textId="77777777" w:rsidTr="003D24EC">
        <w:tc>
          <w:tcPr>
            <w:tcW w:w="3545" w:type="dxa"/>
            <w:gridSpan w:val="2"/>
            <w:tcBorders>
              <w:bottom w:val="nil"/>
            </w:tcBorders>
          </w:tcPr>
          <w:p w14:paraId="16A56A03" w14:textId="77777777" w:rsidR="00616AFC" w:rsidRPr="00174730" w:rsidRDefault="00B1589A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Integriert sich schnell in die Gruppe</w:t>
            </w:r>
          </w:p>
        </w:tc>
        <w:tc>
          <w:tcPr>
            <w:tcW w:w="537" w:type="dxa"/>
          </w:tcPr>
          <w:p w14:paraId="62E0C051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</w:tcPr>
          <w:p w14:paraId="633ECB59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</w:tcPr>
          <w:p w14:paraId="7B0C130F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19441EB6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655AF41F" w14:textId="77777777" w:rsidR="00616AFC" w:rsidRDefault="00616AFC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  <w:tcBorders>
              <w:bottom w:val="nil"/>
            </w:tcBorders>
          </w:tcPr>
          <w:p w14:paraId="6D543874" w14:textId="77777777" w:rsidR="00616AFC" w:rsidRPr="00174730" w:rsidRDefault="00B1589A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Zeigt keine Bereitschaft zur Gruppenarbeit</w:t>
            </w:r>
          </w:p>
        </w:tc>
      </w:tr>
      <w:tr w:rsidR="006B2E71" w14:paraId="49B1A2AD" w14:textId="77777777" w:rsidTr="003D24EC">
        <w:tc>
          <w:tcPr>
            <w:tcW w:w="3545" w:type="dxa"/>
            <w:gridSpan w:val="2"/>
            <w:tcBorders>
              <w:top w:val="nil"/>
            </w:tcBorders>
          </w:tcPr>
          <w:p w14:paraId="41983134" w14:textId="77777777" w:rsidR="00B1589A" w:rsidRPr="00174730" w:rsidRDefault="00B1589A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Fördert bereitwillig die Arbeit in der Gruppe</w:t>
            </w:r>
          </w:p>
        </w:tc>
        <w:tc>
          <w:tcPr>
            <w:tcW w:w="537" w:type="dxa"/>
          </w:tcPr>
          <w:p w14:paraId="06A464C5" w14:textId="77777777" w:rsidR="00B1589A" w:rsidRDefault="00B1589A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</w:tcPr>
          <w:p w14:paraId="6BBA9AFA" w14:textId="77777777" w:rsidR="00B1589A" w:rsidRDefault="00B1589A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</w:tcPr>
          <w:p w14:paraId="70D8589C" w14:textId="77777777" w:rsidR="00B1589A" w:rsidRDefault="00B1589A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36CC592D" w14:textId="77777777" w:rsidR="00B1589A" w:rsidRDefault="00B1589A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5885DA9A" w14:textId="77777777" w:rsidR="00B1589A" w:rsidRDefault="00B1589A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  <w:tcBorders>
              <w:top w:val="nil"/>
            </w:tcBorders>
          </w:tcPr>
          <w:p w14:paraId="22203C2F" w14:textId="77777777" w:rsidR="00B1589A" w:rsidRPr="00174730" w:rsidRDefault="00B1589A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Behindert die Arbeit in der Gruppe/lenkt gern ab</w:t>
            </w:r>
          </w:p>
        </w:tc>
      </w:tr>
      <w:tr w:rsidR="006B2E71" w14:paraId="79C45134" w14:textId="77777777" w:rsidTr="003D24EC">
        <w:tc>
          <w:tcPr>
            <w:tcW w:w="3545" w:type="dxa"/>
            <w:gridSpan w:val="2"/>
          </w:tcPr>
          <w:p w14:paraId="3EBAAB41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  <w:r w:rsidRPr="00174730">
              <w:rPr>
                <w:b/>
              </w:rPr>
              <w:t>Umgangsformen</w:t>
            </w:r>
          </w:p>
        </w:tc>
        <w:tc>
          <w:tcPr>
            <w:tcW w:w="537" w:type="dxa"/>
          </w:tcPr>
          <w:p w14:paraId="1A489F61" w14:textId="77777777" w:rsidR="00B1589A" w:rsidRDefault="00B1589A" w:rsidP="00174730">
            <w:pPr>
              <w:tabs>
                <w:tab w:val="left" w:pos="5055"/>
              </w:tabs>
            </w:pPr>
          </w:p>
        </w:tc>
        <w:tc>
          <w:tcPr>
            <w:tcW w:w="531" w:type="dxa"/>
          </w:tcPr>
          <w:p w14:paraId="6F16F9A4" w14:textId="77777777" w:rsidR="00B1589A" w:rsidRDefault="00B1589A" w:rsidP="00174730">
            <w:pPr>
              <w:tabs>
                <w:tab w:val="left" w:pos="5055"/>
              </w:tabs>
            </w:pPr>
          </w:p>
        </w:tc>
        <w:tc>
          <w:tcPr>
            <w:tcW w:w="530" w:type="dxa"/>
          </w:tcPr>
          <w:p w14:paraId="5F740BA0" w14:textId="77777777" w:rsidR="00B1589A" w:rsidRDefault="00B1589A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01EEED7E" w14:textId="77777777" w:rsidR="00B1589A" w:rsidRDefault="00B1589A" w:rsidP="00174730">
            <w:pPr>
              <w:tabs>
                <w:tab w:val="left" w:pos="5055"/>
              </w:tabs>
            </w:pPr>
          </w:p>
        </w:tc>
        <w:tc>
          <w:tcPr>
            <w:tcW w:w="528" w:type="dxa"/>
          </w:tcPr>
          <w:p w14:paraId="4619B19F" w14:textId="77777777" w:rsidR="00B1589A" w:rsidRDefault="00B1589A" w:rsidP="00174730">
            <w:pPr>
              <w:tabs>
                <w:tab w:val="left" w:pos="5055"/>
              </w:tabs>
            </w:pPr>
          </w:p>
        </w:tc>
        <w:tc>
          <w:tcPr>
            <w:tcW w:w="3407" w:type="dxa"/>
            <w:gridSpan w:val="2"/>
            <w:tcBorders>
              <w:bottom w:val="nil"/>
            </w:tcBorders>
          </w:tcPr>
          <w:p w14:paraId="62BFF91A" w14:textId="77777777" w:rsidR="00B1589A" w:rsidRPr="00174730" w:rsidRDefault="00B1589A" w:rsidP="00174730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</w:tr>
      <w:tr w:rsidR="006B2E71" w:rsidRPr="00174730" w14:paraId="0195A853" w14:textId="77777777" w:rsidTr="003D24EC">
        <w:tc>
          <w:tcPr>
            <w:tcW w:w="3545" w:type="dxa"/>
            <w:gridSpan w:val="2"/>
          </w:tcPr>
          <w:p w14:paraId="7B6C3445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  <w:r w:rsidRPr="00174730">
              <w:rPr>
                <w:b/>
              </w:rPr>
              <w:t>Erscheinungsbild</w:t>
            </w:r>
          </w:p>
        </w:tc>
        <w:tc>
          <w:tcPr>
            <w:tcW w:w="537" w:type="dxa"/>
          </w:tcPr>
          <w:p w14:paraId="011E28FE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31" w:type="dxa"/>
          </w:tcPr>
          <w:p w14:paraId="7D17375E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30" w:type="dxa"/>
          </w:tcPr>
          <w:p w14:paraId="7EB3F999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28" w:type="dxa"/>
          </w:tcPr>
          <w:p w14:paraId="597B4FE7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28" w:type="dxa"/>
          </w:tcPr>
          <w:p w14:paraId="6AB52B5B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3407" w:type="dxa"/>
            <w:gridSpan w:val="2"/>
            <w:tcBorders>
              <w:top w:val="nil"/>
            </w:tcBorders>
          </w:tcPr>
          <w:p w14:paraId="434D251D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</w:tr>
      <w:tr w:rsidR="006B2E71" w:rsidRPr="00174730" w14:paraId="1CD0A124" w14:textId="77777777" w:rsidTr="003D24EC"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672302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  <w:r w:rsidRPr="00174730">
              <w:rPr>
                <w:b/>
              </w:rPr>
              <w:t>Bemerkungen:</w:t>
            </w:r>
          </w:p>
          <w:p w14:paraId="40B70009" w14:textId="77777777" w:rsidR="006B2E71" w:rsidRPr="00174730" w:rsidRDefault="006B2E71" w:rsidP="00174730">
            <w:pPr>
              <w:tabs>
                <w:tab w:val="left" w:pos="5055"/>
              </w:tabs>
              <w:rPr>
                <w:b/>
              </w:rPr>
            </w:pPr>
          </w:p>
          <w:p w14:paraId="47892552" w14:textId="77777777" w:rsidR="006B2E71" w:rsidRPr="00174730" w:rsidRDefault="006B2E71" w:rsidP="00174730">
            <w:pPr>
              <w:tabs>
                <w:tab w:val="left" w:pos="5055"/>
              </w:tabs>
              <w:rPr>
                <w:b/>
              </w:rPr>
            </w:pPr>
          </w:p>
          <w:p w14:paraId="7369A2A3" w14:textId="77777777" w:rsidR="006B2E71" w:rsidRPr="00174730" w:rsidRDefault="006B2E71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</w:tcPr>
          <w:p w14:paraId="36913DFA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</w:tcPr>
          <w:p w14:paraId="7D0375E9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nil"/>
            </w:tcBorders>
          </w:tcPr>
          <w:p w14:paraId="08CF6089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14:paraId="16B72909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14:paraId="0BADF9C4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  <w:tc>
          <w:tcPr>
            <w:tcW w:w="3407" w:type="dxa"/>
            <w:gridSpan w:val="2"/>
            <w:tcBorders>
              <w:left w:val="nil"/>
              <w:bottom w:val="single" w:sz="4" w:space="0" w:color="auto"/>
            </w:tcBorders>
          </w:tcPr>
          <w:p w14:paraId="2C539039" w14:textId="77777777" w:rsidR="00B1589A" w:rsidRPr="00174730" w:rsidRDefault="00B1589A" w:rsidP="00174730">
            <w:pPr>
              <w:tabs>
                <w:tab w:val="left" w:pos="5055"/>
              </w:tabs>
              <w:rPr>
                <w:b/>
              </w:rPr>
            </w:pPr>
          </w:p>
        </w:tc>
      </w:tr>
      <w:tr w:rsidR="006B2E71" w14:paraId="6A34891D" w14:textId="77777777" w:rsidTr="00F4228C">
        <w:tc>
          <w:tcPr>
            <w:tcW w:w="9606" w:type="dxa"/>
            <w:gridSpan w:val="9"/>
          </w:tcPr>
          <w:p w14:paraId="0AC2B208" w14:textId="77777777" w:rsidR="006B2E71" w:rsidRPr="00174730" w:rsidRDefault="006B2E71" w:rsidP="00174730">
            <w:pPr>
              <w:tabs>
                <w:tab w:val="left" w:pos="5055"/>
              </w:tabs>
              <w:jc w:val="center"/>
              <w:rPr>
                <w:b/>
              </w:rPr>
            </w:pPr>
            <w:r w:rsidRPr="00174730">
              <w:rPr>
                <w:b/>
              </w:rPr>
              <w:t>Fehlzeiten</w:t>
            </w:r>
          </w:p>
        </w:tc>
      </w:tr>
      <w:tr w:rsidR="006B2E71" w:rsidRPr="00174730" w14:paraId="5FEA3DCE" w14:textId="77777777" w:rsidTr="00F4228C">
        <w:tc>
          <w:tcPr>
            <w:tcW w:w="2280" w:type="dxa"/>
          </w:tcPr>
          <w:p w14:paraId="7C7CFDD1" w14:textId="77777777" w:rsidR="006B2E71" w:rsidRPr="00174730" w:rsidRDefault="006B2E71" w:rsidP="00174730">
            <w:pPr>
              <w:tabs>
                <w:tab w:val="left" w:pos="5055"/>
              </w:tabs>
              <w:jc w:val="center"/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Stunden</w:t>
            </w:r>
          </w:p>
        </w:tc>
        <w:tc>
          <w:tcPr>
            <w:tcW w:w="2333" w:type="dxa"/>
            <w:gridSpan w:val="3"/>
          </w:tcPr>
          <w:p w14:paraId="6222246C" w14:textId="77777777" w:rsidR="006B2E71" w:rsidRPr="00174730" w:rsidRDefault="006B2E71" w:rsidP="00174730">
            <w:pPr>
              <w:tabs>
                <w:tab w:val="left" w:pos="5055"/>
              </w:tabs>
              <w:jc w:val="center"/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davon entschuldigt</w:t>
            </w:r>
          </w:p>
        </w:tc>
        <w:tc>
          <w:tcPr>
            <w:tcW w:w="2258" w:type="dxa"/>
            <w:gridSpan w:val="4"/>
          </w:tcPr>
          <w:p w14:paraId="52DC39D8" w14:textId="77777777" w:rsidR="006B2E71" w:rsidRPr="00174730" w:rsidRDefault="006B2E71" w:rsidP="00174730">
            <w:pPr>
              <w:tabs>
                <w:tab w:val="left" w:pos="5055"/>
              </w:tabs>
              <w:jc w:val="center"/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Tage</w:t>
            </w:r>
          </w:p>
        </w:tc>
        <w:tc>
          <w:tcPr>
            <w:tcW w:w="2735" w:type="dxa"/>
          </w:tcPr>
          <w:p w14:paraId="65A401E9" w14:textId="77777777" w:rsidR="006B2E71" w:rsidRPr="00174730" w:rsidRDefault="006B2E71" w:rsidP="00174730">
            <w:pPr>
              <w:tabs>
                <w:tab w:val="left" w:pos="5055"/>
              </w:tabs>
              <w:jc w:val="center"/>
              <w:rPr>
                <w:sz w:val="20"/>
                <w:szCs w:val="20"/>
              </w:rPr>
            </w:pPr>
            <w:r w:rsidRPr="00174730">
              <w:rPr>
                <w:sz w:val="20"/>
                <w:szCs w:val="20"/>
              </w:rPr>
              <w:t>davon entschuldigt</w:t>
            </w:r>
          </w:p>
        </w:tc>
      </w:tr>
      <w:tr w:rsidR="006B2E71" w14:paraId="679F8582" w14:textId="77777777" w:rsidTr="00F4228C">
        <w:tc>
          <w:tcPr>
            <w:tcW w:w="2280" w:type="dxa"/>
          </w:tcPr>
          <w:p w14:paraId="3851F2D6" w14:textId="77777777" w:rsidR="006B2E71" w:rsidRDefault="006B2E71" w:rsidP="00174730">
            <w:pPr>
              <w:tabs>
                <w:tab w:val="left" w:pos="5055"/>
              </w:tabs>
            </w:pPr>
          </w:p>
          <w:p w14:paraId="3ADDBDE8" w14:textId="77777777" w:rsidR="006B2E71" w:rsidRDefault="006B2E71" w:rsidP="00174730">
            <w:pPr>
              <w:tabs>
                <w:tab w:val="left" w:pos="5055"/>
              </w:tabs>
            </w:pPr>
          </w:p>
          <w:p w14:paraId="67CB2FAA" w14:textId="77777777" w:rsidR="006B2E71" w:rsidRDefault="006B2E71" w:rsidP="00174730">
            <w:pPr>
              <w:tabs>
                <w:tab w:val="left" w:pos="5055"/>
              </w:tabs>
            </w:pPr>
          </w:p>
        </w:tc>
        <w:tc>
          <w:tcPr>
            <w:tcW w:w="2333" w:type="dxa"/>
            <w:gridSpan w:val="3"/>
          </w:tcPr>
          <w:p w14:paraId="78F08A69" w14:textId="77777777" w:rsidR="006B2E71" w:rsidRDefault="006B2E71" w:rsidP="00174730">
            <w:pPr>
              <w:tabs>
                <w:tab w:val="left" w:pos="5055"/>
              </w:tabs>
            </w:pPr>
          </w:p>
        </w:tc>
        <w:tc>
          <w:tcPr>
            <w:tcW w:w="2258" w:type="dxa"/>
            <w:gridSpan w:val="4"/>
          </w:tcPr>
          <w:p w14:paraId="3EFACF70" w14:textId="77777777" w:rsidR="006B2E71" w:rsidRDefault="006B2E71" w:rsidP="00174730">
            <w:pPr>
              <w:tabs>
                <w:tab w:val="left" w:pos="5055"/>
              </w:tabs>
            </w:pPr>
          </w:p>
        </w:tc>
        <w:tc>
          <w:tcPr>
            <w:tcW w:w="2735" w:type="dxa"/>
          </w:tcPr>
          <w:p w14:paraId="36F4C7BE" w14:textId="77777777" w:rsidR="006B2E71" w:rsidRDefault="006B2E71" w:rsidP="00174730">
            <w:pPr>
              <w:tabs>
                <w:tab w:val="left" w:pos="5055"/>
              </w:tabs>
            </w:pPr>
          </w:p>
        </w:tc>
      </w:tr>
    </w:tbl>
    <w:p w14:paraId="6DD1C2FC" w14:textId="77777777" w:rsidR="0075753F" w:rsidRDefault="0075753F" w:rsidP="0075753F">
      <w:pPr>
        <w:tabs>
          <w:tab w:val="left" w:pos="5055"/>
        </w:tabs>
      </w:pPr>
    </w:p>
    <w:p w14:paraId="233239EE" w14:textId="77777777" w:rsidR="006B2E71" w:rsidRDefault="006B2E71" w:rsidP="0075753F">
      <w:pPr>
        <w:tabs>
          <w:tab w:val="left" w:pos="5055"/>
        </w:tabs>
      </w:pPr>
    </w:p>
    <w:p w14:paraId="58E52704" w14:textId="77777777" w:rsidR="006B2E71" w:rsidRDefault="002B1D48" w:rsidP="0075753F">
      <w:pPr>
        <w:tabs>
          <w:tab w:val="left" w:pos="5055"/>
        </w:tabs>
      </w:pPr>
      <w:r>
        <w:t>__________________</w:t>
      </w:r>
      <w:r w:rsidR="006B2E71">
        <w:tab/>
      </w:r>
      <w:r>
        <w:t>_____________________________________</w:t>
      </w:r>
    </w:p>
    <w:p w14:paraId="6A16B033" w14:textId="77777777" w:rsidR="006B2E71" w:rsidRPr="0075753F" w:rsidRDefault="002B1D48" w:rsidP="002B1D48">
      <w:pPr>
        <w:tabs>
          <w:tab w:val="left" w:pos="5055"/>
        </w:tabs>
      </w:pPr>
      <w:r>
        <w:t xml:space="preserve">          </w:t>
      </w:r>
      <w:r w:rsidR="006B2E71">
        <w:t>Da</w:t>
      </w:r>
      <w:r>
        <w:t>tum</w:t>
      </w:r>
      <w:r>
        <w:tab/>
        <w:t xml:space="preserve">                         </w:t>
      </w:r>
      <w:r w:rsidR="006B2E71">
        <w:t>Unterschrift</w:t>
      </w:r>
    </w:p>
    <w:sectPr w:rsidR="006B2E71" w:rsidRPr="0075753F" w:rsidSect="003D24EC">
      <w:pgSz w:w="11906" w:h="16838"/>
      <w:pgMar w:top="720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3F"/>
    <w:rsid w:val="001418DC"/>
    <w:rsid w:val="00151D20"/>
    <w:rsid w:val="00174730"/>
    <w:rsid w:val="002B1D48"/>
    <w:rsid w:val="00356F7D"/>
    <w:rsid w:val="003D24EC"/>
    <w:rsid w:val="00472F9F"/>
    <w:rsid w:val="005A0F6D"/>
    <w:rsid w:val="00616AFC"/>
    <w:rsid w:val="0067019D"/>
    <w:rsid w:val="006B2E71"/>
    <w:rsid w:val="00706F08"/>
    <w:rsid w:val="0075753F"/>
    <w:rsid w:val="00863914"/>
    <w:rsid w:val="008A2BAE"/>
    <w:rsid w:val="009567E4"/>
    <w:rsid w:val="009575EC"/>
    <w:rsid w:val="00967485"/>
    <w:rsid w:val="00A24282"/>
    <w:rsid w:val="00AC4B3D"/>
    <w:rsid w:val="00B00D8E"/>
    <w:rsid w:val="00B1589A"/>
    <w:rsid w:val="00B660B6"/>
    <w:rsid w:val="00B95A67"/>
    <w:rsid w:val="00BC0496"/>
    <w:rsid w:val="00BF73A2"/>
    <w:rsid w:val="00C717C6"/>
    <w:rsid w:val="00CA2E80"/>
    <w:rsid w:val="00E2743E"/>
    <w:rsid w:val="00E40012"/>
    <w:rsid w:val="00E65BF7"/>
    <w:rsid w:val="00F107E3"/>
    <w:rsid w:val="00F4228C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E4CC95D"/>
  <w15:docId w15:val="{69852832-4D68-4CE6-B3F0-F39E0851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2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Praktiumszeugnis</vt:lpstr>
    </vt:vector>
  </TitlesOfParts>
  <Company>Villach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Praktiumszeugnis</dc:title>
  <dc:subject/>
  <dc:creator>Sekretariat</dc:creator>
  <cp:keywords/>
  <cp:lastModifiedBy>Michael Wagner</cp:lastModifiedBy>
  <cp:revision>2</cp:revision>
  <cp:lastPrinted>2012-10-10T09:03:00Z</cp:lastPrinted>
  <dcterms:created xsi:type="dcterms:W3CDTF">2019-10-20T13:50:00Z</dcterms:created>
  <dcterms:modified xsi:type="dcterms:W3CDTF">2019-10-20T13:50:00Z</dcterms:modified>
</cp:coreProperties>
</file>